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新乡市恩泽环卫有限公司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ZL122024Q2318R0S ZL122024E3319R0S ZL122024S4320R0S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